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6E" w:rsidRDefault="0046126E">
      <w:pPr>
        <w:widowControl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</w:p>
    <w:p w:rsidR="0046126E" w:rsidRDefault="00C40ED1">
      <w:pPr>
        <w:widowControl/>
        <w:adjustRightInd w:val="0"/>
        <w:snapToGrid w:val="0"/>
        <w:spacing w:line="360" w:lineRule="auto"/>
        <w:jc w:val="center"/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</w:pP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2024</w:t>
      </w: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年</w:t>
      </w: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“</w:t>
      </w: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浙一杯</w:t>
      </w: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”</w:t>
      </w: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浙江大学医学院教职工篮球</w:t>
      </w:r>
    </w:p>
    <w:p w:rsidR="0046126E" w:rsidRDefault="00C40ED1">
      <w:pPr>
        <w:widowControl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Style w:val="newsheard"/>
          <w:rFonts w:ascii="Times New Roman" w:eastAsia="方正小标宋简体" w:hAnsi="Times New Roman" w:cs="Times New Roman"/>
          <w:b/>
          <w:color w:val="000000" w:themeColor="text1"/>
          <w:sz w:val="32"/>
          <w:szCs w:val="32"/>
        </w:rPr>
        <w:t>友谊赛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2"/>
          <w:szCs w:val="32"/>
        </w:rPr>
        <w:t>报名表</w:t>
      </w:r>
    </w:p>
    <w:p w:rsidR="0046126E" w:rsidRDefault="00C40ED1">
      <w:pPr>
        <w:widowControl/>
        <w:adjustRightInd w:val="0"/>
        <w:snapToGrid w:val="0"/>
        <w:spacing w:line="360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单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位：</w:t>
      </w:r>
    </w:p>
    <w:p w:rsidR="0046126E" w:rsidRDefault="00C40ED1">
      <w:pPr>
        <w:widowControl/>
        <w:adjustRightInd w:val="0"/>
        <w:snapToGrid w:val="0"/>
        <w:spacing w:line="360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领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队：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              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手机号码：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:rsidR="0046126E" w:rsidRDefault="00C40ED1">
      <w:pPr>
        <w:widowControl/>
        <w:adjustRightInd w:val="0"/>
        <w:snapToGrid w:val="0"/>
        <w:spacing w:line="360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教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练：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              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8"/>
          <w:szCs w:val="28"/>
        </w:rPr>
        <w:t>手机号码：</w:t>
      </w:r>
    </w:p>
    <w:tbl>
      <w:tblPr>
        <w:tblW w:w="861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779"/>
        <w:gridCol w:w="1134"/>
        <w:gridCol w:w="4877"/>
      </w:tblGrid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9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4877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身份证号</w:t>
            </w: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外籍</w:t>
            </w:r>
            <w:proofErr w:type="gramStart"/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教工护照</w:t>
            </w:r>
            <w:proofErr w:type="gramEnd"/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号及出生年月日</w:t>
            </w: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C40ED1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126E">
        <w:trPr>
          <w:tblCellSpacing w:w="0" w:type="dxa"/>
          <w:jc w:val="center"/>
        </w:trPr>
        <w:tc>
          <w:tcPr>
            <w:tcW w:w="823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77" w:type="dxa"/>
            <w:vAlign w:val="center"/>
          </w:tcPr>
          <w:p w:rsidR="0046126E" w:rsidRDefault="00461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46126E" w:rsidRDefault="00C40ED1">
      <w:pPr>
        <w:adjustRightInd w:val="0"/>
        <w:snapToGrid w:val="0"/>
        <w:ind w:firstLine="640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各单位可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报领队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名、教练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名，运动员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名（含替补），只有运动员方可上场参赛。</w:t>
      </w:r>
    </w:p>
    <w:p w:rsidR="0046126E" w:rsidRDefault="0046126E">
      <w:pPr>
        <w:adjustRightInd w:val="0"/>
        <w:snapToGrid w:val="0"/>
        <w:ind w:right="88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</w:p>
    <w:p w:rsidR="0046126E" w:rsidRDefault="00C40ED1">
      <w:pPr>
        <w:adjustRightInd w:val="0"/>
        <w:snapToGrid w:val="0"/>
        <w:ind w:right="148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领队签字：</w:t>
      </w:r>
    </w:p>
    <w:p w:rsidR="0046126E" w:rsidRDefault="0046126E">
      <w:pPr>
        <w:adjustRightInd w:val="0"/>
        <w:snapToGrid w:val="0"/>
        <w:ind w:right="148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</w:p>
    <w:p w:rsidR="0046126E" w:rsidRDefault="00C40ED1">
      <w:pPr>
        <w:adjustRightInd w:val="0"/>
        <w:snapToGrid w:val="0"/>
        <w:ind w:right="148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单位盖章：</w:t>
      </w:r>
    </w:p>
    <w:p w:rsidR="0046126E" w:rsidRDefault="0046126E">
      <w:pPr>
        <w:adjustRightInd w:val="0"/>
        <w:snapToGrid w:val="0"/>
        <w:ind w:firstLine="640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p w:rsidR="0046126E" w:rsidRDefault="0046126E">
      <w:pPr>
        <w:widowControl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sectPr w:rsidR="0046126E" w:rsidSect="0046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D05" w:rsidRDefault="000B6D05" w:rsidP="00781964">
      <w:r>
        <w:separator/>
      </w:r>
    </w:p>
  </w:endnote>
  <w:endnote w:type="continuationSeparator" w:id="0">
    <w:p w:rsidR="000B6D05" w:rsidRDefault="000B6D05" w:rsidP="0078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5319BCB-605B-4F57-9C1B-46251962FCA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2" w:subsetted="1" w:fontKey="{27D572BE-2B4D-4241-9349-DFD727111D7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D05" w:rsidRDefault="000B6D05" w:rsidP="00781964">
      <w:r>
        <w:separator/>
      </w:r>
    </w:p>
  </w:footnote>
  <w:footnote w:type="continuationSeparator" w:id="0">
    <w:p w:rsidR="000B6D05" w:rsidRDefault="000B6D05" w:rsidP="0078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5YjEyYTI1NDNiYjBlM2I5Y2VjODFmMjBjYmRjNjcifQ=="/>
  </w:docVars>
  <w:rsids>
    <w:rsidRoot w:val="38EF3684"/>
    <w:rsid w:val="000B6D05"/>
    <w:rsid w:val="0046126E"/>
    <w:rsid w:val="00781964"/>
    <w:rsid w:val="00B15216"/>
    <w:rsid w:val="00C40ED1"/>
    <w:rsid w:val="00EE18EE"/>
    <w:rsid w:val="0E0E2130"/>
    <w:rsid w:val="12D01836"/>
    <w:rsid w:val="17935082"/>
    <w:rsid w:val="2D297E19"/>
    <w:rsid w:val="38EF3684"/>
    <w:rsid w:val="41943621"/>
    <w:rsid w:val="4DDF65A1"/>
    <w:rsid w:val="5E2C6C63"/>
    <w:rsid w:val="5F156D89"/>
    <w:rsid w:val="777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121065-7333-4A6F-BC15-509DA84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4612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46126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ewsheard">
    <w:name w:val="news_heard"/>
    <w:autoRedefine/>
    <w:qFormat/>
    <w:rsid w:val="0046126E"/>
  </w:style>
  <w:style w:type="paragraph" w:styleId="a4">
    <w:name w:val="header"/>
    <w:basedOn w:val="a"/>
    <w:link w:val="a5"/>
    <w:rsid w:val="00781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19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81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1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啊</dc:creator>
  <cp:lastModifiedBy>user</cp:lastModifiedBy>
  <cp:revision>2</cp:revision>
  <dcterms:created xsi:type="dcterms:W3CDTF">2024-04-10T06:26:00Z</dcterms:created>
  <dcterms:modified xsi:type="dcterms:W3CDTF">2024-04-10T06:26:00Z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3C5C48B0C0B747C39012998E9FBF4184_11</vt:lpwstr>
  </property>
</Properties>
</file>